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544" w:rsidRDefault="00A17C22" w:rsidP="009663E0">
      <w:pPr>
        <w:pStyle w:val="1"/>
        <w:spacing w:before="0"/>
      </w:pPr>
      <w:r>
        <w:t>8</w:t>
      </w:r>
      <w:r w:rsidR="005D518C">
        <w:t>.</w:t>
      </w:r>
      <w:r w:rsidR="00DD5B0B">
        <w:t> </w:t>
      </w:r>
      <w:r w:rsidR="005D518C" w:rsidRPr="005D518C">
        <w:t>Анализ результатов проф</w:t>
      </w:r>
      <w:r w:rsidR="005D518C">
        <w:t>ессионально</w:t>
      </w:r>
      <w:r w:rsidR="005D518C" w:rsidRPr="005D518C">
        <w:t>-пед</w:t>
      </w:r>
      <w:r w:rsidR="005D518C">
        <w:t>агогической</w:t>
      </w:r>
      <w:r w:rsidR="005D518C" w:rsidRPr="005D518C">
        <w:t xml:space="preserve"> деятельности</w:t>
      </w:r>
    </w:p>
    <w:p w:rsidR="007D2D91" w:rsidRDefault="007D2D91" w:rsidP="007D2D91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7D2D91" w:rsidRDefault="007D2D91" w:rsidP="007D2D91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  <w:t>ФИО, группа</w:t>
      </w:r>
    </w:p>
    <w:p w:rsidR="007D2D91" w:rsidRDefault="007D2D91" w:rsidP="007D2D91">
      <w:pPr>
        <w:rPr>
          <w:sz w:val="16"/>
        </w:rPr>
      </w:pPr>
    </w:p>
    <w:p w:rsidR="00670170" w:rsidRPr="00D1771E" w:rsidRDefault="00670170" w:rsidP="00BB1238">
      <w:pPr>
        <w:pStyle w:val="aa"/>
        <w:numPr>
          <w:ilvl w:val="0"/>
          <w:numId w:val="11"/>
        </w:numPr>
        <w:rPr>
          <w:sz w:val="22"/>
        </w:rPr>
      </w:pPr>
      <w:r w:rsidRPr="00D1771E">
        <w:rPr>
          <w:sz w:val="22"/>
        </w:rPr>
        <w:t>Информационная справка или визитная карточка практиканта, которая может включать:</w:t>
      </w:r>
    </w:p>
    <w:p w:rsidR="00BB1238" w:rsidRPr="00D1771E" w:rsidRDefault="00BB1238" w:rsidP="00BB1238">
      <w:pPr>
        <w:pStyle w:val="aa"/>
        <w:numPr>
          <w:ilvl w:val="0"/>
          <w:numId w:val="8"/>
        </w:numPr>
        <w:rPr>
          <w:sz w:val="22"/>
        </w:rPr>
      </w:pPr>
      <w:r w:rsidRPr="00D1771E">
        <w:rPr>
          <w:sz w:val="22"/>
        </w:rPr>
        <w:t xml:space="preserve">девиз, педагогическое кредо практиканта, </w:t>
      </w:r>
    </w:p>
    <w:p w:rsidR="00670170" w:rsidRPr="00D1771E" w:rsidRDefault="00670170" w:rsidP="00670170">
      <w:pPr>
        <w:pStyle w:val="aa"/>
        <w:numPr>
          <w:ilvl w:val="0"/>
          <w:numId w:val="8"/>
        </w:numPr>
        <w:rPr>
          <w:sz w:val="22"/>
        </w:rPr>
      </w:pPr>
      <w:r w:rsidRPr="00D1771E">
        <w:rPr>
          <w:sz w:val="22"/>
        </w:rPr>
        <w:t>сведения об образовательно</w:t>
      </w:r>
      <w:r w:rsidR="00BB1238" w:rsidRPr="00D1771E">
        <w:rPr>
          <w:sz w:val="22"/>
        </w:rPr>
        <w:t>м</w:t>
      </w:r>
      <w:r w:rsidRPr="00D1771E">
        <w:rPr>
          <w:sz w:val="22"/>
        </w:rPr>
        <w:t xml:space="preserve"> </w:t>
      </w:r>
      <w:r w:rsidR="00BB1238" w:rsidRPr="00D1771E">
        <w:rPr>
          <w:sz w:val="22"/>
        </w:rPr>
        <w:t>учреждении, его специфика</w:t>
      </w:r>
      <w:r w:rsidRPr="00D1771E">
        <w:rPr>
          <w:sz w:val="22"/>
        </w:rPr>
        <w:t>,</w:t>
      </w:r>
    </w:p>
    <w:p w:rsidR="00670170" w:rsidRPr="00D1771E" w:rsidRDefault="00670170" w:rsidP="00670170">
      <w:pPr>
        <w:pStyle w:val="aa"/>
        <w:numPr>
          <w:ilvl w:val="0"/>
          <w:numId w:val="8"/>
        </w:numPr>
        <w:rPr>
          <w:sz w:val="22"/>
        </w:rPr>
      </w:pPr>
      <w:r w:rsidRPr="00D1771E">
        <w:rPr>
          <w:sz w:val="22"/>
        </w:rPr>
        <w:t xml:space="preserve">общее количество учебных, воспитательных и прочих мероприятий, </w:t>
      </w:r>
      <w:r w:rsidR="00BB1238" w:rsidRPr="00D1771E">
        <w:rPr>
          <w:sz w:val="22"/>
        </w:rPr>
        <w:t>объем выполненной нагрузки</w:t>
      </w:r>
    </w:p>
    <w:p w:rsidR="00670170" w:rsidRPr="00D1771E" w:rsidRDefault="00670170" w:rsidP="00670170">
      <w:pPr>
        <w:pStyle w:val="aa"/>
        <w:numPr>
          <w:ilvl w:val="0"/>
          <w:numId w:val="8"/>
        </w:numPr>
        <w:rPr>
          <w:sz w:val="22"/>
        </w:rPr>
      </w:pPr>
      <w:r w:rsidRPr="00D1771E">
        <w:rPr>
          <w:sz w:val="22"/>
        </w:rPr>
        <w:t xml:space="preserve">характеристика контингента учащихся, воспитанников, </w:t>
      </w:r>
    </w:p>
    <w:p w:rsidR="00670170" w:rsidRPr="00D1771E" w:rsidRDefault="00670170" w:rsidP="00670170">
      <w:pPr>
        <w:pStyle w:val="aa"/>
        <w:numPr>
          <w:ilvl w:val="0"/>
          <w:numId w:val="8"/>
        </w:numPr>
        <w:rPr>
          <w:sz w:val="22"/>
        </w:rPr>
      </w:pPr>
      <w:r w:rsidRPr="00D1771E">
        <w:rPr>
          <w:sz w:val="22"/>
        </w:rPr>
        <w:t>поощрения и награды</w:t>
      </w:r>
      <w:r w:rsidR="00BB1238" w:rsidRPr="00D1771E">
        <w:rPr>
          <w:sz w:val="22"/>
        </w:rPr>
        <w:t xml:space="preserve"> за все периоды профессионально-педагогической деятельности</w:t>
      </w:r>
      <w:r w:rsidRPr="00D1771E">
        <w:rPr>
          <w:sz w:val="22"/>
        </w:rPr>
        <w:t>.</w:t>
      </w:r>
    </w:p>
    <w:p w:rsidR="00670170" w:rsidRPr="00D1771E" w:rsidRDefault="00670170" w:rsidP="00BB1238">
      <w:pPr>
        <w:pStyle w:val="aa"/>
        <w:numPr>
          <w:ilvl w:val="0"/>
          <w:numId w:val="11"/>
        </w:numPr>
        <w:rPr>
          <w:sz w:val="22"/>
        </w:rPr>
      </w:pPr>
      <w:r w:rsidRPr="00D1771E">
        <w:rPr>
          <w:sz w:val="22"/>
        </w:rPr>
        <w:t xml:space="preserve">Основная часть, при составлении которой следует </w:t>
      </w:r>
      <w:r w:rsidR="00BB1238" w:rsidRPr="00D1771E">
        <w:rPr>
          <w:sz w:val="22"/>
        </w:rPr>
        <w:t>руководствоваться следующими требованиями</w:t>
      </w:r>
    </w:p>
    <w:p w:rsidR="00670170" w:rsidRPr="00D1771E" w:rsidRDefault="00670170" w:rsidP="00BB1238">
      <w:pPr>
        <w:pStyle w:val="aa"/>
        <w:numPr>
          <w:ilvl w:val="1"/>
          <w:numId w:val="11"/>
        </w:numPr>
        <w:rPr>
          <w:sz w:val="22"/>
        </w:rPr>
      </w:pPr>
      <w:r w:rsidRPr="00D1771E">
        <w:rPr>
          <w:sz w:val="22"/>
        </w:rPr>
        <w:t>Владение современными образовательными технологиями и методиками и эффективное применение их в практической профессиональной деятельности</w:t>
      </w:r>
    </w:p>
    <w:p w:rsidR="00670170" w:rsidRPr="00D1771E" w:rsidRDefault="00670170" w:rsidP="00BB1238">
      <w:pPr>
        <w:pStyle w:val="aa"/>
        <w:numPr>
          <w:ilvl w:val="0"/>
          <w:numId w:val="14"/>
        </w:numPr>
        <w:rPr>
          <w:sz w:val="22"/>
        </w:rPr>
      </w:pPr>
      <w:r w:rsidRPr="00D1771E">
        <w:rPr>
          <w:sz w:val="22"/>
        </w:rPr>
        <w:t>Особенности программно-методического обеспечения учебно-воспитательного процесса:</w:t>
      </w:r>
    </w:p>
    <w:p w:rsidR="00670170" w:rsidRPr="00D1771E" w:rsidRDefault="00670170" w:rsidP="00BB123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>необходимо обосновать свой выбор учебно-методического комплекса</w:t>
      </w:r>
    </w:p>
    <w:p w:rsidR="00670170" w:rsidRPr="00D1771E" w:rsidRDefault="00670170" w:rsidP="00BB123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 xml:space="preserve">раскрыть целесообразность использования </w:t>
      </w:r>
      <w:proofErr w:type="gramStart"/>
      <w:r w:rsidRPr="00D1771E">
        <w:rPr>
          <w:sz w:val="22"/>
        </w:rPr>
        <w:t>в работе</w:t>
      </w:r>
      <w:proofErr w:type="gramEnd"/>
      <w:r w:rsidRPr="00D1771E">
        <w:rPr>
          <w:sz w:val="22"/>
        </w:rPr>
        <w:t xml:space="preserve"> модифицир</w:t>
      </w:r>
      <w:r w:rsidR="00BB1238" w:rsidRPr="00D1771E">
        <w:rPr>
          <w:sz w:val="22"/>
        </w:rPr>
        <w:t>ованной или авторской программы</w:t>
      </w:r>
    </w:p>
    <w:p w:rsidR="00670170" w:rsidRPr="00D1771E" w:rsidRDefault="00670170" w:rsidP="00BB123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>использование авторских методик</w:t>
      </w:r>
    </w:p>
    <w:p w:rsidR="00670170" w:rsidRPr="00D1771E" w:rsidRDefault="00670170" w:rsidP="00BB1238">
      <w:pPr>
        <w:pStyle w:val="aa"/>
        <w:numPr>
          <w:ilvl w:val="0"/>
          <w:numId w:val="14"/>
        </w:numPr>
        <w:rPr>
          <w:sz w:val="22"/>
        </w:rPr>
      </w:pPr>
      <w:r w:rsidRPr="00D1771E">
        <w:rPr>
          <w:sz w:val="22"/>
        </w:rPr>
        <w:t xml:space="preserve">Современные образовательные технологии как основа эффективной практической деятельности </w:t>
      </w:r>
      <w:r w:rsidR="00BB1238" w:rsidRPr="00D1771E">
        <w:rPr>
          <w:sz w:val="22"/>
        </w:rPr>
        <w:t>практиканта</w:t>
      </w:r>
      <w:r w:rsidRPr="00D1771E">
        <w:rPr>
          <w:sz w:val="22"/>
        </w:rPr>
        <w:t>:</w:t>
      </w:r>
    </w:p>
    <w:p w:rsidR="00670170" w:rsidRPr="00D1771E" w:rsidRDefault="00670170" w:rsidP="00BB123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>раскрыть приемы отдельных образовательных технологий на конкретных примерах</w:t>
      </w:r>
    </w:p>
    <w:p w:rsidR="00670170" w:rsidRPr="00D1771E" w:rsidRDefault="00670170" w:rsidP="00BB123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 xml:space="preserve">проанализировать результаты применения </w:t>
      </w:r>
    </w:p>
    <w:p w:rsidR="00670170" w:rsidRPr="00D1771E" w:rsidRDefault="00670170" w:rsidP="00BB1238">
      <w:pPr>
        <w:pStyle w:val="aa"/>
        <w:numPr>
          <w:ilvl w:val="1"/>
          <w:numId w:val="11"/>
        </w:numPr>
        <w:rPr>
          <w:sz w:val="22"/>
        </w:rPr>
      </w:pPr>
      <w:r w:rsidRPr="00D1771E">
        <w:rPr>
          <w:sz w:val="22"/>
        </w:rPr>
        <w:t>Личный вклад в повышение качества образования на основе совершенствования методов обучения и воспитания</w:t>
      </w:r>
    </w:p>
    <w:p w:rsidR="00670170" w:rsidRPr="00D1771E" w:rsidRDefault="00670170" w:rsidP="00BB1238">
      <w:pPr>
        <w:pStyle w:val="aa"/>
        <w:numPr>
          <w:ilvl w:val="0"/>
          <w:numId w:val="16"/>
        </w:numPr>
        <w:rPr>
          <w:sz w:val="22"/>
        </w:rPr>
      </w:pPr>
      <w:r w:rsidRPr="00D1771E">
        <w:rPr>
          <w:sz w:val="22"/>
        </w:rPr>
        <w:t>Методическая деятельность:</w:t>
      </w:r>
    </w:p>
    <w:p w:rsidR="00670170" w:rsidRPr="00D1771E" w:rsidRDefault="00670170" w:rsidP="00BB123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>наличие собственных методических разработок, работа по созданию дидактических материалов, учебных пособий</w:t>
      </w:r>
      <w:r w:rsidR="001D3B88" w:rsidRPr="00D1771E">
        <w:rPr>
          <w:sz w:val="22"/>
        </w:rPr>
        <w:t>, рекомендаций</w:t>
      </w:r>
      <w:r w:rsidRPr="00D1771E">
        <w:rPr>
          <w:sz w:val="22"/>
        </w:rPr>
        <w:t>, сценариев</w:t>
      </w:r>
    </w:p>
    <w:p w:rsidR="00670170" w:rsidRPr="00D1771E" w:rsidRDefault="00670170" w:rsidP="00BB123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>собственное сочинение стихов, музыки, танцевальных номеров, используемых</w:t>
      </w:r>
      <w:r w:rsidR="001D3B88" w:rsidRPr="00D1771E">
        <w:rPr>
          <w:sz w:val="22"/>
        </w:rPr>
        <w:t xml:space="preserve"> в учебно-воспитательном</w:t>
      </w:r>
      <w:r w:rsidRPr="00D1771E">
        <w:rPr>
          <w:sz w:val="22"/>
        </w:rPr>
        <w:t xml:space="preserve"> процессе</w:t>
      </w:r>
    </w:p>
    <w:p w:rsidR="00670170" w:rsidRPr="00D1771E" w:rsidRDefault="00670170" w:rsidP="001D3B88">
      <w:pPr>
        <w:pStyle w:val="aa"/>
        <w:numPr>
          <w:ilvl w:val="0"/>
          <w:numId w:val="16"/>
        </w:numPr>
        <w:rPr>
          <w:sz w:val="22"/>
        </w:rPr>
      </w:pPr>
      <w:r w:rsidRPr="00D1771E">
        <w:rPr>
          <w:sz w:val="22"/>
        </w:rPr>
        <w:t>Инновационная деятельность:</w:t>
      </w:r>
    </w:p>
    <w:p w:rsidR="00670170" w:rsidRPr="00D1771E" w:rsidRDefault="00670170" w:rsidP="001D3B8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>апробация и внедрение новых программ, технологий, участие в проектной деятельности, ведение исследовательской деятельности, работа с одаренными детьми</w:t>
      </w:r>
    </w:p>
    <w:p w:rsidR="00670170" w:rsidRPr="00D1771E" w:rsidRDefault="00670170" w:rsidP="001D3B88">
      <w:pPr>
        <w:pStyle w:val="aa"/>
        <w:numPr>
          <w:ilvl w:val="0"/>
          <w:numId w:val="16"/>
        </w:numPr>
        <w:rPr>
          <w:sz w:val="22"/>
        </w:rPr>
      </w:pPr>
      <w:r w:rsidRPr="00D1771E">
        <w:rPr>
          <w:sz w:val="22"/>
        </w:rPr>
        <w:t xml:space="preserve">Непрерывное саморазвитие как важнейшее условие совершенствования мастерства </w:t>
      </w:r>
      <w:r w:rsidR="001D3B88" w:rsidRPr="00D1771E">
        <w:rPr>
          <w:sz w:val="22"/>
        </w:rPr>
        <w:t>практиканта</w:t>
      </w:r>
      <w:r w:rsidRPr="00D1771E">
        <w:rPr>
          <w:sz w:val="22"/>
        </w:rPr>
        <w:t>:</w:t>
      </w:r>
    </w:p>
    <w:p w:rsidR="00670170" w:rsidRPr="00D1771E" w:rsidRDefault="00670170" w:rsidP="001D3B8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>самостоятельное изучение современной научно-методической литературы (указать источники)</w:t>
      </w:r>
    </w:p>
    <w:p w:rsidR="00670170" w:rsidRPr="00D1771E" w:rsidRDefault="00670170" w:rsidP="001D3B8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 xml:space="preserve">обращение к ресурсам Интернет </w:t>
      </w:r>
    </w:p>
    <w:p w:rsidR="00670170" w:rsidRPr="00D1771E" w:rsidRDefault="00670170" w:rsidP="001D3B8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>работа над темой по самообразованию (формулировка темы и ее актуальность, этапы освоения, полученные результаты)</w:t>
      </w:r>
    </w:p>
    <w:p w:rsidR="00670170" w:rsidRPr="00D1771E" w:rsidRDefault="00670170" w:rsidP="001D3B8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 xml:space="preserve">повышение квалификации </w:t>
      </w:r>
    </w:p>
    <w:p w:rsidR="00670170" w:rsidRPr="00D1771E" w:rsidRDefault="00670170" w:rsidP="001D3B88">
      <w:pPr>
        <w:pStyle w:val="aa"/>
        <w:numPr>
          <w:ilvl w:val="0"/>
          <w:numId w:val="16"/>
        </w:numPr>
        <w:rPr>
          <w:sz w:val="22"/>
        </w:rPr>
      </w:pPr>
      <w:r w:rsidRPr="00D1771E">
        <w:rPr>
          <w:sz w:val="22"/>
        </w:rPr>
        <w:t>Распространение собственного педагогического опыта:</w:t>
      </w:r>
    </w:p>
    <w:p w:rsidR="001D3B88" w:rsidRPr="00D1771E" w:rsidRDefault="001D3B88" w:rsidP="001D3B8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>проведение открытых учебных и воспитательных мероприятий</w:t>
      </w:r>
    </w:p>
    <w:p w:rsidR="00670170" w:rsidRPr="00D1771E" w:rsidRDefault="00670170" w:rsidP="001D3B8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>участие в научно-практических конференциях, семинарах, мастер-классах</w:t>
      </w:r>
    </w:p>
    <w:p w:rsidR="00670170" w:rsidRPr="00D1771E" w:rsidRDefault="00670170" w:rsidP="001D3B8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 xml:space="preserve">представление опыта перед </w:t>
      </w:r>
      <w:r w:rsidR="001D3B88" w:rsidRPr="00D1771E">
        <w:rPr>
          <w:sz w:val="22"/>
        </w:rPr>
        <w:t>другими практикантами</w:t>
      </w:r>
    </w:p>
    <w:p w:rsidR="00670170" w:rsidRPr="00D1771E" w:rsidRDefault="00670170" w:rsidP="001D3B88">
      <w:pPr>
        <w:pStyle w:val="aa"/>
        <w:numPr>
          <w:ilvl w:val="0"/>
          <w:numId w:val="16"/>
        </w:numPr>
        <w:rPr>
          <w:sz w:val="22"/>
        </w:rPr>
      </w:pPr>
      <w:r w:rsidRPr="00D1771E">
        <w:rPr>
          <w:sz w:val="22"/>
        </w:rPr>
        <w:t>Взаимодействие с другими образовательными учреждениями, учреждениями культуры, общественными организациями, социальными службами:</w:t>
      </w:r>
    </w:p>
    <w:p w:rsidR="00670170" w:rsidRPr="00D1771E" w:rsidRDefault="00670170" w:rsidP="001D3B8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 xml:space="preserve">ДОУ, СОШ, ДМШ, </w:t>
      </w:r>
      <w:proofErr w:type="spellStart"/>
      <w:r w:rsidRPr="00D1771E">
        <w:rPr>
          <w:sz w:val="22"/>
        </w:rPr>
        <w:t>педколледжем</w:t>
      </w:r>
      <w:proofErr w:type="spellEnd"/>
      <w:r w:rsidRPr="00D1771E">
        <w:rPr>
          <w:sz w:val="22"/>
        </w:rPr>
        <w:t xml:space="preserve">, </w:t>
      </w:r>
      <w:proofErr w:type="spellStart"/>
      <w:r w:rsidRPr="00D1771E">
        <w:rPr>
          <w:sz w:val="22"/>
        </w:rPr>
        <w:t>педакадемией</w:t>
      </w:r>
      <w:proofErr w:type="spellEnd"/>
      <w:r w:rsidRPr="00D1771E">
        <w:rPr>
          <w:sz w:val="22"/>
        </w:rPr>
        <w:t>, библиотеками, музеями, творческими союзами, концертными организациями, художественными коллективами</w:t>
      </w:r>
      <w:r w:rsidR="001D3B88" w:rsidRPr="00D1771E">
        <w:rPr>
          <w:sz w:val="22"/>
        </w:rPr>
        <w:t xml:space="preserve"> и пр.</w:t>
      </w:r>
      <w:r w:rsidRPr="00D1771E">
        <w:rPr>
          <w:sz w:val="22"/>
        </w:rPr>
        <w:t xml:space="preserve"> (осветить результаты взаимодействия).</w:t>
      </w:r>
    </w:p>
    <w:p w:rsidR="00670170" w:rsidRPr="00D1771E" w:rsidRDefault="00670170" w:rsidP="001D3B88">
      <w:pPr>
        <w:pStyle w:val="aa"/>
        <w:numPr>
          <w:ilvl w:val="1"/>
          <w:numId w:val="11"/>
        </w:numPr>
        <w:rPr>
          <w:sz w:val="22"/>
        </w:rPr>
      </w:pPr>
      <w:r w:rsidRPr="00D1771E">
        <w:rPr>
          <w:sz w:val="22"/>
        </w:rPr>
        <w:t>Наличие результатов освоения обучающимися, воспитанниками образовательных программ и показатели динамики их достижений, с учетом результатов участия в олимпиадах, конкурсах, соревнованиях</w:t>
      </w:r>
      <w:r w:rsidR="001D3B88" w:rsidRPr="00D1771E">
        <w:rPr>
          <w:sz w:val="22"/>
        </w:rPr>
        <w:t xml:space="preserve"> и пр</w:t>
      </w:r>
      <w:r w:rsidRPr="00D1771E">
        <w:rPr>
          <w:sz w:val="22"/>
        </w:rPr>
        <w:t>.</w:t>
      </w:r>
    </w:p>
    <w:p w:rsidR="00670170" w:rsidRPr="00D1771E" w:rsidRDefault="00670170" w:rsidP="001D3B88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>Предста</w:t>
      </w:r>
      <w:bookmarkStart w:id="0" w:name="_GoBack"/>
      <w:bookmarkEnd w:id="0"/>
      <w:r w:rsidRPr="00D1771E">
        <w:rPr>
          <w:sz w:val="22"/>
        </w:rPr>
        <w:t>вленные результаты в виде таблиц, диаграмм необходимо дополнить комментариями и пояснениями, провести анализ.</w:t>
      </w:r>
    </w:p>
    <w:p w:rsidR="005D518C" w:rsidRPr="00D1771E" w:rsidRDefault="00670170" w:rsidP="0055246E">
      <w:pPr>
        <w:pStyle w:val="aa"/>
        <w:numPr>
          <w:ilvl w:val="0"/>
          <w:numId w:val="15"/>
        </w:numPr>
        <w:rPr>
          <w:sz w:val="22"/>
        </w:rPr>
      </w:pPr>
      <w:r w:rsidRPr="00D1771E">
        <w:rPr>
          <w:sz w:val="22"/>
        </w:rPr>
        <w:t>Педагогические работники, у которых результаты работы не могут быть представлены в конкретных цифрах, процентах, могут предоставить планы мероприятий и отчеты, а также использовать метод описания, либо приложить результаты диагностических исследований с пояснениями.</w:t>
      </w:r>
    </w:p>
    <w:sectPr w:rsidR="005D518C" w:rsidRPr="00D1771E" w:rsidSect="009663E0">
      <w:pgSz w:w="11906" w:h="16838"/>
      <w:pgMar w:top="567" w:right="56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76A1"/>
    <w:multiLevelType w:val="hybridMultilevel"/>
    <w:tmpl w:val="8B90AD3A"/>
    <w:lvl w:ilvl="0" w:tplc="96FEF2BC">
      <w:start w:val="1"/>
      <w:numFmt w:val="bullet"/>
      <w:lvlText w:val="−"/>
      <w:lvlJc w:val="left"/>
      <w:pPr>
        <w:ind w:left="15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" w15:restartNumberingAfterBreak="0">
    <w:nsid w:val="150D43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7B6345"/>
    <w:multiLevelType w:val="hybridMultilevel"/>
    <w:tmpl w:val="584A828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1104B9"/>
    <w:multiLevelType w:val="hybridMultilevel"/>
    <w:tmpl w:val="84345D04"/>
    <w:lvl w:ilvl="0" w:tplc="04190015">
      <w:start w:val="1"/>
      <w:numFmt w:val="upperLetter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1F4B3440"/>
    <w:multiLevelType w:val="hybridMultilevel"/>
    <w:tmpl w:val="874AA7BE"/>
    <w:lvl w:ilvl="0" w:tplc="96FEF2B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B2539"/>
    <w:multiLevelType w:val="hybridMultilevel"/>
    <w:tmpl w:val="766CB262"/>
    <w:lvl w:ilvl="0" w:tplc="59A689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21018B"/>
    <w:multiLevelType w:val="hybridMultilevel"/>
    <w:tmpl w:val="BB901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57BA6"/>
    <w:multiLevelType w:val="hybridMultilevel"/>
    <w:tmpl w:val="AFFC0B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5310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C191C3A"/>
    <w:multiLevelType w:val="hybridMultilevel"/>
    <w:tmpl w:val="AF2CC1FC"/>
    <w:lvl w:ilvl="0" w:tplc="0ED43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A192E"/>
    <w:multiLevelType w:val="hybridMultilevel"/>
    <w:tmpl w:val="84345D04"/>
    <w:lvl w:ilvl="0" w:tplc="04190015">
      <w:start w:val="1"/>
      <w:numFmt w:val="upperLetter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" w15:restartNumberingAfterBreak="0">
    <w:nsid w:val="65EB4835"/>
    <w:multiLevelType w:val="hybridMultilevel"/>
    <w:tmpl w:val="B53428A8"/>
    <w:lvl w:ilvl="0" w:tplc="59A689C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6F5044E"/>
    <w:multiLevelType w:val="hybridMultilevel"/>
    <w:tmpl w:val="B8BC9FD8"/>
    <w:lvl w:ilvl="0" w:tplc="59A689C8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7934EA0"/>
    <w:multiLevelType w:val="multilevel"/>
    <w:tmpl w:val="1E1C6DE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C222B94"/>
    <w:multiLevelType w:val="hybridMultilevel"/>
    <w:tmpl w:val="F27C0B2A"/>
    <w:lvl w:ilvl="0" w:tplc="59A689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E5174A4"/>
    <w:multiLevelType w:val="multilevel"/>
    <w:tmpl w:val="1DB891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9"/>
  </w:num>
  <w:num w:numId="3">
    <w:abstractNumId w:val="14"/>
  </w:num>
  <w:num w:numId="4">
    <w:abstractNumId w:val="5"/>
  </w:num>
  <w:num w:numId="5">
    <w:abstractNumId w:val="11"/>
  </w:num>
  <w:num w:numId="6">
    <w:abstractNumId w:val="12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"/>
  </w:num>
  <w:num w:numId="12">
    <w:abstractNumId w:val="15"/>
  </w:num>
  <w:num w:numId="13">
    <w:abstractNumId w:val="13"/>
  </w:num>
  <w:num w:numId="14">
    <w:abstractNumId w:val="10"/>
  </w:num>
  <w:num w:numId="15">
    <w:abstractNumId w:val="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9C0"/>
    <w:rsid w:val="001D3B88"/>
    <w:rsid w:val="003928AA"/>
    <w:rsid w:val="005D518C"/>
    <w:rsid w:val="00670170"/>
    <w:rsid w:val="007D2D91"/>
    <w:rsid w:val="009166B8"/>
    <w:rsid w:val="009663E0"/>
    <w:rsid w:val="00A17C22"/>
    <w:rsid w:val="00BB1238"/>
    <w:rsid w:val="00C70810"/>
    <w:rsid w:val="00D1771E"/>
    <w:rsid w:val="00D57544"/>
    <w:rsid w:val="00DD5B0B"/>
    <w:rsid w:val="00DE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D21E76-8C56-42D9-8CC0-5C9BEAEF5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18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1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9</cp:revision>
  <dcterms:created xsi:type="dcterms:W3CDTF">2017-01-26T19:02:00Z</dcterms:created>
  <dcterms:modified xsi:type="dcterms:W3CDTF">2017-01-29T16:37:00Z</dcterms:modified>
</cp:coreProperties>
</file>